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51" w:rsidRPr="002565B2" w:rsidRDefault="00271651" w:rsidP="00271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5B2">
        <w:rPr>
          <w:rFonts w:ascii="Times New Roman" w:hAnsi="Times New Roman" w:cs="Times New Roman"/>
          <w:sz w:val="24"/>
          <w:szCs w:val="24"/>
        </w:rPr>
        <w:t>Муниципальное бюджетное учреждение Советский районный центр развития творчества детей и юношества «Созвездие».</w:t>
      </w:r>
    </w:p>
    <w:p w:rsidR="00271651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Pr="002565B2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Pr="002565B2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B2">
        <w:rPr>
          <w:rFonts w:ascii="Times New Roman" w:hAnsi="Times New Roman" w:cs="Times New Roman"/>
          <w:b/>
          <w:sz w:val="24"/>
          <w:szCs w:val="24"/>
        </w:rPr>
        <w:t>Конкурс методических разработок.</w:t>
      </w:r>
    </w:p>
    <w:p w:rsidR="00271651" w:rsidRPr="002565B2" w:rsidRDefault="00271651" w:rsidP="00271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занятие. По теме: Иллюстрация к сказке «Колобок</w:t>
      </w:r>
      <w:r w:rsidRPr="002565B2">
        <w:rPr>
          <w:rFonts w:ascii="Times New Roman" w:hAnsi="Times New Roman" w:cs="Times New Roman"/>
          <w:sz w:val="24"/>
          <w:szCs w:val="24"/>
        </w:rPr>
        <w:t>».</w:t>
      </w:r>
    </w:p>
    <w:p w:rsidR="00271651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Default="00271651" w:rsidP="002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1" w:rsidRPr="002565B2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  <w:r w:rsidRPr="002565B2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Зыкова Л. В.</w:t>
      </w:r>
    </w:p>
    <w:p w:rsidR="00271651" w:rsidRPr="002565B2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  <w:r w:rsidRPr="002565B2">
        <w:rPr>
          <w:rFonts w:ascii="Times New Roman" w:hAnsi="Times New Roman" w:cs="Times New Roman"/>
          <w:sz w:val="24"/>
          <w:szCs w:val="24"/>
        </w:rPr>
        <w:t xml:space="preserve">Творческое объединение: </w:t>
      </w:r>
      <w:r>
        <w:rPr>
          <w:rFonts w:ascii="Times New Roman" w:hAnsi="Times New Roman" w:cs="Times New Roman"/>
          <w:sz w:val="24"/>
          <w:szCs w:val="24"/>
        </w:rPr>
        <w:t>изостудия «Радуга фантазий»</w:t>
      </w:r>
    </w:p>
    <w:p w:rsidR="00271651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651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651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651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651" w:rsidRDefault="00271651" w:rsidP="00271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805" w:rsidRDefault="00271651" w:rsidP="000C2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Советский, 2014 г.</w:t>
      </w:r>
    </w:p>
    <w:p w:rsidR="00271651" w:rsidRPr="000C2805" w:rsidRDefault="00271651" w:rsidP="000C2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lastRenderedPageBreak/>
        <w:t>Открытое занятие.</w:t>
      </w:r>
    </w:p>
    <w:p w:rsidR="00271651" w:rsidRDefault="00271651" w:rsidP="00271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2565B2">
        <w:rPr>
          <w:rFonts w:ascii="Times New Roman" w:hAnsi="Times New Roman" w:cs="Times New Roman"/>
          <w:sz w:val="24"/>
          <w:szCs w:val="24"/>
        </w:rPr>
        <w:t>: 7-8 лет.</w:t>
      </w:r>
    </w:p>
    <w:p w:rsidR="00271651" w:rsidRPr="00521BF0" w:rsidRDefault="00271651" w:rsidP="00271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2565B2">
        <w:rPr>
          <w:rFonts w:ascii="Times New Roman" w:hAnsi="Times New Roman" w:cs="Times New Roman"/>
          <w:sz w:val="24"/>
          <w:szCs w:val="24"/>
        </w:rPr>
        <w:t>30 мин.</w:t>
      </w:r>
      <w:r w:rsidR="000C2805">
        <w:rPr>
          <w:rFonts w:ascii="Times New Roman" w:hAnsi="Times New Roman" w:cs="Times New Roman"/>
          <w:sz w:val="24"/>
          <w:szCs w:val="24"/>
        </w:rPr>
        <w:t xml:space="preserve"> Данная тема рассчитана на 2 занятия.</w:t>
      </w:r>
    </w:p>
    <w:p w:rsidR="00271651" w:rsidRDefault="00271651" w:rsidP="00271651">
      <w:pPr>
        <w:rPr>
          <w:rFonts w:ascii="Times New Roman" w:hAnsi="Times New Roman" w:cs="Times New Roman"/>
          <w:b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Иллюстрация к сказке «Колобок».</w:t>
      </w:r>
    </w:p>
    <w:p w:rsidR="00271651" w:rsidRPr="00521BF0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E7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42" w:rsidRPr="00E70F42">
        <w:rPr>
          <w:rFonts w:ascii="Times New Roman" w:hAnsi="Times New Roman" w:cs="Times New Roman"/>
          <w:sz w:val="24"/>
          <w:szCs w:val="24"/>
        </w:rPr>
        <w:t>Познакомить</w:t>
      </w:r>
      <w:r w:rsidR="00E70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42" w:rsidRPr="00E70F42">
        <w:rPr>
          <w:rFonts w:ascii="Times New Roman" w:hAnsi="Times New Roman" w:cs="Times New Roman"/>
          <w:sz w:val="24"/>
          <w:szCs w:val="24"/>
        </w:rPr>
        <w:t>воспитанников с</w:t>
      </w:r>
      <w:r w:rsidR="00E7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42" w:rsidRPr="00E70F42">
        <w:rPr>
          <w:rFonts w:ascii="Times New Roman" w:eastAsia="Times New Roman" w:hAnsi="Times New Roman" w:cs="Times New Roman"/>
          <w:sz w:val="24"/>
          <w:szCs w:val="24"/>
        </w:rPr>
        <w:t>сюжетным рисованием</w:t>
      </w:r>
      <w:r w:rsidR="000C2805">
        <w:rPr>
          <w:rFonts w:ascii="Times New Roman" w:eastAsia="Times New Roman" w:hAnsi="Times New Roman" w:cs="Times New Roman"/>
          <w:sz w:val="24"/>
          <w:szCs w:val="24"/>
        </w:rPr>
        <w:t>, с понятием «иллюстратор» по</w:t>
      </w:r>
      <w:r w:rsidR="00181312">
        <w:rPr>
          <w:rFonts w:ascii="Times New Roman" w:eastAsia="Times New Roman" w:hAnsi="Times New Roman" w:cs="Times New Roman"/>
          <w:sz w:val="24"/>
          <w:szCs w:val="24"/>
        </w:rPr>
        <w:t xml:space="preserve">средством иллюстрации к сказке «Колобок». </w:t>
      </w:r>
      <w:r w:rsidR="00E12F0F">
        <w:rPr>
          <w:rFonts w:ascii="Times New Roman" w:eastAsia="Times New Roman" w:hAnsi="Times New Roman" w:cs="Times New Roman"/>
          <w:sz w:val="24"/>
          <w:szCs w:val="24"/>
        </w:rPr>
        <w:t xml:space="preserve"> Научить </w:t>
      </w:r>
      <w:r w:rsidRPr="001D5DE5">
        <w:rPr>
          <w:rFonts w:ascii="Times New Roman" w:eastAsia="Times New Roman" w:hAnsi="Times New Roman" w:cs="Times New Roman"/>
          <w:sz w:val="24"/>
          <w:szCs w:val="24"/>
        </w:rPr>
        <w:t>размещать изображения на листе в соответствии с их реальным расположением, передавать различия в величине изображаемых предметов</w:t>
      </w:r>
      <w:r w:rsidR="00E70F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F42">
        <w:rPr>
          <w:rFonts w:ascii="Verdana" w:eastAsia="Times New Roman" w:hAnsi="Verdana" w:cs="Times New Roman"/>
          <w:color w:val="20323C"/>
          <w:sz w:val="20"/>
          <w:szCs w:val="20"/>
        </w:rPr>
        <w:t xml:space="preserve"> </w:t>
      </w:r>
      <w:r w:rsidR="00E70F42" w:rsidRPr="001D5DE5">
        <w:rPr>
          <w:rFonts w:ascii="Verdana" w:eastAsia="Times New Roman" w:hAnsi="Verdana" w:cs="Times New Roman"/>
          <w:color w:val="20323C"/>
          <w:sz w:val="20"/>
          <w:szCs w:val="20"/>
        </w:rPr>
        <w:t xml:space="preserve"> </w:t>
      </w:r>
      <w:r w:rsidRPr="001D5DE5">
        <w:rPr>
          <w:rFonts w:ascii="Verdana" w:eastAsia="Times New Roman" w:hAnsi="Verdana" w:cs="Times New Roman"/>
          <w:color w:val="20323C"/>
          <w:sz w:val="20"/>
          <w:szCs w:val="20"/>
        </w:rPr>
        <w:br/>
      </w:r>
    </w:p>
    <w:p w:rsidR="00271651" w:rsidRPr="00521BF0" w:rsidRDefault="00271651" w:rsidP="00271651">
      <w:pPr>
        <w:rPr>
          <w:rFonts w:ascii="Times New Roman" w:hAnsi="Times New Roman" w:cs="Times New Roman"/>
          <w:b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1651" w:rsidRPr="00E70F42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E70F42" w:rsidRPr="00E70F42">
        <w:rPr>
          <w:rFonts w:ascii="Times New Roman" w:eastAsia="Times New Roman" w:hAnsi="Times New Roman" w:cs="Times New Roman"/>
          <w:sz w:val="24"/>
          <w:szCs w:val="24"/>
        </w:rPr>
        <w:t>навыки работы с  выразительными художественными</w:t>
      </w:r>
      <w:r w:rsidR="00E70F42" w:rsidRPr="001D5DE5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="00E70F42" w:rsidRPr="00E70F42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E70F42" w:rsidRPr="001D5DE5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образа сказочных животных</w:t>
      </w:r>
      <w:r w:rsidR="00181312">
        <w:rPr>
          <w:rFonts w:ascii="Times New Roman" w:eastAsia="Times New Roman" w:hAnsi="Times New Roman" w:cs="Times New Roman"/>
          <w:sz w:val="24"/>
          <w:szCs w:val="24"/>
        </w:rPr>
        <w:t>, образа главного героя сказки.</w:t>
      </w:r>
    </w:p>
    <w:p w:rsidR="00E70F42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sz w:val="24"/>
          <w:szCs w:val="24"/>
        </w:rPr>
        <w:t xml:space="preserve">- </w:t>
      </w:r>
      <w:r w:rsidR="00E70F42" w:rsidRPr="00E70F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70F42" w:rsidRPr="001D5DE5">
        <w:rPr>
          <w:rFonts w:ascii="Times New Roman" w:eastAsia="Times New Roman" w:hAnsi="Times New Roman" w:cs="Times New Roman"/>
          <w:sz w:val="24"/>
          <w:szCs w:val="24"/>
        </w:rPr>
        <w:t>азвивать представление о разнообразии цветов и оттенков</w:t>
      </w:r>
      <w:r w:rsidR="00E70F42">
        <w:rPr>
          <w:rFonts w:ascii="Times New Roman" w:hAnsi="Times New Roman" w:cs="Times New Roman"/>
          <w:sz w:val="24"/>
          <w:szCs w:val="24"/>
        </w:rPr>
        <w:t>;</w:t>
      </w:r>
    </w:p>
    <w:p w:rsidR="00271651" w:rsidRPr="00521BF0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sz w:val="24"/>
          <w:szCs w:val="24"/>
        </w:rPr>
        <w:t>-</w:t>
      </w:r>
      <w:r w:rsidR="00E12F0F">
        <w:rPr>
          <w:rFonts w:ascii="Times New Roman" w:hAnsi="Times New Roman" w:cs="Times New Roman"/>
          <w:sz w:val="24"/>
          <w:szCs w:val="24"/>
        </w:rPr>
        <w:t>Развивать интерес к изобразительному искусству</w:t>
      </w:r>
      <w:r w:rsidRPr="00521BF0">
        <w:rPr>
          <w:rFonts w:ascii="Times New Roman" w:hAnsi="Times New Roman" w:cs="Times New Roman"/>
          <w:sz w:val="24"/>
          <w:szCs w:val="24"/>
        </w:rPr>
        <w:t>.</w:t>
      </w:r>
    </w:p>
    <w:p w:rsidR="00271651" w:rsidRDefault="00271651" w:rsidP="00271651">
      <w:pPr>
        <w:rPr>
          <w:rFonts w:ascii="Times New Roman" w:hAnsi="Times New Roman" w:cs="Times New Roman"/>
          <w:b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71651" w:rsidRPr="00521BF0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5D15A4">
        <w:rPr>
          <w:rFonts w:ascii="Times New Roman" w:hAnsi="Times New Roman" w:cs="Times New Roman"/>
          <w:sz w:val="24"/>
          <w:szCs w:val="24"/>
        </w:rPr>
        <w:t xml:space="preserve"> системность выполнения рисунка</w:t>
      </w:r>
      <w:r w:rsidRPr="00521BF0">
        <w:rPr>
          <w:rFonts w:ascii="Times New Roman" w:hAnsi="Times New Roman" w:cs="Times New Roman"/>
          <w:sz w:val="24"/>
          <w:szCs w:val="24"/>
        </w:rPr>
        <w:t>.</w:t>
      </w:r>
    </w:p>
    <w:p w:rsidR="006E5E29" w:rsidRPr="001D5DE5" w:rsidRDefault="00271651" w:rsidP="000C28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6E5E29" w:rsidRPr="006E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E29" w:rsidRPr="0059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E5E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5E29" w:rsidRPr="0059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уважительного отношения к </w:t>
      </w:r>
      <w:proofErr w:type="gramStart"/>
      <w:r w:rsidR="006E5E29" w:rsidRPr="005972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творчеству</w:t>
      </w:r>
      <w:proofErr w:type="gramEnd"/>
      <w:r w:rsidR="006E5E29" w:rsidRPr="0059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своему, так и других людей;</w:t>
      </w:r>
    </w:p>
    <w:p w:rsidR="00271651" w:rsidRPr="00521BF0" w:rsidRDefault="00271651" w:rsidP="002716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B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1BF0">
        <w:rPr>
          <w:rFonts w:ascii="Times New Roman" w:hAnsi="Times New Roman" w:cs="Times New Roman"/>
          <w:b/>
          <w:sz w:val="24"/>
          <w:szCs w:val="24"/>
        </w:rPr>
        <w:t xml:space="preserve"> результаты УУД:</w:t>
      </w:r>
    </w:p>
    <w:p w:rsidR="00271651" w:rsidRPr="00521BF0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6E5E29">
        <w:rPr>
          <w:rFonts w:ascii="Times New Roman" w:hAnsi="Times New Roman" w:cs="Times New Roman"/>
          <w:sz w:val="24"/>
          <w:szCs w:val="24"/>
        </w:rPr>
        <w:t xml:space="preserve"> р</w:t>
      </w:r>
      <w:r w:rsidRPr="00521BF0">
        <w:rPr>
          <w:rFonts w:ascii="Times New Roman" w:hAnsi="Times New Roman" w:cs="Times New Roman"/>
          <w:sz w:val="24"/>
          <w:szCs w:val="24"/>
        </w:rPr>
        <w:t xml:space="preserve">азвивать у </w:t>
      </w:r>
      <w:r w:rsidR="006E5E2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21BF0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proofErr w:type="spellStart"/>
      <w:r w:rsidRPr="00521BF0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6E5E29">
        <w:rPr>
          <w:rFonts w:ascii="Times New Roman" w:hAnsi="Times New Roman" w:cs="Times New Roman"/>
          <w:sz w:val="24"/>
          <w:szCs w:val="24"/>
        </w:rPr>
        <w:t xml:space="preserve">; </w:t>
      </w:r>
      <w:r w:rsidRPr="00521BF0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6E5E2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521BF0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учебного задания; уметь производить </w:t>
      </w:r>
      <w:r w:rsidR="006E5E29">
        <w:rPr>
          <w:rFonts w:ascii="Times New Roman" w:hAnsi="Times New Roman" w:cs="Times New Roman"/>
          <w:sz w:val="24"/>
          <w:szCs w:val="24"/>
        </w:rPr>
        <w:t>самоконтроль</w:t>
      </w:r>
      <w:r w:rsidRPr="00521BF0">
        <w:rPr>
          <w:rFonts w:ascii="Times New Roman" w:hAnsi="Times New Roman" w:cs="Times New Roman"/>
          <w:sz w:val="24"/>
          <w:szCs w:val="24"/>
        </w:rPr>
        <w:t xml:space="preserve">; уметь </w:t>
      </w:r>
      <w:r w:rsidR="006E5E29">
        <w:rPr>
          <w:rFonts w:ascii="Times New Roman" w:hAnsi="Times New Roman" w:cs="Times New Roman"/>
          <w:sz w:val="24"/>
          <w:szCs w:val="24"/>
        </w:rPr>
        <w:t>самостоятельно планировать свою деятельность; уметь действовать по технике безопасности.</w:t>
      </w:r>
    </w:p>
    <w:p w:rsidR="006E5E29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  <w:r w:rsidRPr="00521BF0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6E5E29">
        <w:rPr>
          <w:rFonts w:ascii="Times New Roman" w:hAnsi="Times New Roman" w:cs="Times New Roman"/>
          <w:sz w:val="24"/>
          <w:szCs w:val="24"/>
        </w:rPr>
        <w:t xml:space="preserve">у воспитанников способность </w:t>
      </w:r>
      <w:r w:rsidR="00181312">
        <w:rPr>
          <w:rFonts w:ascii="Times New Roman" w:hAnsi="Times New Roman" w:cs="Times New Roman"/>
          <w:sz w:val="24"/>
          <w:szCs w:val="24"/>
        </w:rPr>
        <w:t xml:space="preserve">общения,  как со сверстниками, так и с педагогом. Для усвоения данного материала. </w:t>
      </w:r>
    </w:p>
    <w:p w:rsidR="00181312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521BF0">
        <w:rPr>
          <w:rFonts w:ascii="Times New Roman" w:hAnsi="Times New Roman" w:cs="Times New Roman"/>
          <w:sz w:val="24"/>
          <w:szCs w:val="24"/>
        </w:rPr>
        <w:t xml:space="preserve"> уметь анализировать информацию; объективно оценивать результаты своего труда; знакомство с</w:t>
      </w:r>
      <w:r w:rsidR="00181312">
        <w:rPr>
          <w:rFonts w:ascii="Times New Roman" w:hAnsi="Times New Roman" w:cs="Times New Roman"/>
          <w:sz w:val="24"/>
          <w:szCs w:val="24"/>
        </w:rPr>
        <w:t xml:space="preserve"> известными </w:t>
      </w:r>
      <w:r w:rsidRPr="00521BF0">
        <w:rPr>
          <w:rFonts w:ascii="Times New Roman" w:hAnsi="Times New Roman" w:cs="Times New Roman"/>
          <w:sz w:val="24"/>
          <w:szCs w:val="24"/>
        </w:rPr>
        <w:t xml:space="preserve"> </w:t>
      </w:r>
      <w:r w:rsidR="00181312">
        <w:rPr>
          <w:rFonts w:ascii="Times New Roman" w:hAnsi="Times New Roman" w:cs="Times New Roman"/>
          <w:sz w:val="24"/>
          <w:szCs w:val="24"/>
        </w:rPr>
        <w:t>иллюстрациями к сказке «Колобок».</w:t>
      </w:r>
    </w:p>
    <w:p w:rsidR="00181312" w:rsidRDefault="00271651" w:rsidP="00271651">
      <w:pPr>
        <w:rPr>
          <w:rFonts w:ascii="Times New Roman" w:eastAsia="Times New Roman" w:hAnsi="Times New Roman" w:cs="Times New Roman"/>
          <w:sz w:val="24"/>
          <w:szCs w:val="24"/>
        </w:rPr>
      </w:pPr>
      <w:r w:rsidRPr="002565B2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="00181312" w:rsidRPr="001D5DE5">
        <w:rPr>
          <w:rFonts w:ascii="Times New Roman" w:eastAsia="Times New Roman" w:hAnsi="Times New Roman" w:cs="Times New Roman"/>
          <w:sz w:val="24"/>
          <w:szCs w:val="24"/>
        </w:rPr>
        <w:t>словесный, наглядный (</w:t>
      </w:r>
      <w:r w:rsidR="00181312">
        <w:rPr>
          <w:rFonts w:ascii="Times New Roman" w:hAnsi="Times New Roman" w:cs="Times New Roman"/>
          <w:sz w:val="24"/>
          <w:szCs w:val="24"/>
        </w:rPr>
        <w:t>презентация</w:t>
      </w:r>
      <w:r w:rsidR="00181312" w:rsidRPr="002E3146">
        <w:rPr>
          <w:rFonts w:ascii="Times New Roman" w:hAnsi="Times New Roman" w:cs="Times New Roman"/>
          <w:sz w:val="24"/>
          <w:szCs w:val="24"/>
        </w:rPr>
        <w:t xml:space="preserve"> с </w:t>
      </w:r>
      <w:r w:rsidR="00181312">
        <w:rPr>
          <w:rFonts w:ascii="Times New Roman" w:hAnsi="Times New Roman" w:cs="Times New Roman"/>
          <w:sz w:val="24"/>
          <w:szCs w:val="24"/>
        </w:rPr>
        <w:t>обсуждением</w:t>
      </w:r>
      <w:r w:rsidR="00181312" w:rsidRPr="001D5DE5">
        <w:rPr>
          <w:rFonts w:ascii="Times New Roman" w:eastAsia="Times New Roman" w:hAnsi="Times New Roman" w:cs="Times New Roman"/>
          <w:sz w:val="24"/>
          <w:szCs w:val="24"/>
        </w:rPr>
        <w:t>), практический</w:t>
      </w:r>
      <w:r w:rsidR="00181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312" w:rsidRDefault="00181312" w:rsidP="0027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1651" w:rsidRPr="00521BF0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271651" w:rsidRPr="00521BF0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1C6EF5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="00271651" w:rsidRPr="0052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карандаш, ластик, акварель, баночка для воды, кисть,</w:t>
      </w:r>
      <w:r w:rsidR="001C6EF5">
        <w:rPr>
          <w:rFonts w:ascii="Times New Roman" w:hAnsi="Times New Roman" w:cs="Times New Roman"/>
          <w:sz w:val="24"/>
          <w:szCs w:val="24"/>
        </w:rPr>
        <w:t xml:space="preserve"> палитра,</w:t>
      </w:r>
      <w:r>
        <w:rPr>
          <w:rFonts w:ascii="Times New Roman" w:hAnsi="Times New Roman" w:cs="Times New Roman"/>
          <w:sz w:val="24"/>
          <w:szCs w:val="24"/>
        </w:rPr>
        <w:t xml:space="preserve"> салфетка.</w:t>
      </w:r>
      <w:proofErr w:type="gramEnd"/>
    </w:p>
    <w:p w:rsidR="00271651" w:rsidRDefault="00271651" w:rsidP="00271651">
      <w:pPr>
        <w:rPr>
          <w:rFonts w:ascii="Times New Roman" w:hAnsi="Times New Roman" w:cs="Times New Roman"/>
          <w:sz w:val="24"/>
          <w:szCs w:val="24"/>
        </w:rPr>
      </w:pPr>
      <w:r w:rsidRPr="00521BF0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  <w:r w:rsidRPr="00521BF0">
        <w:rPr>
          <w:rFonts w:ascii="Times New Roman" w:hAnsi="Times New Roman" w:cs="Times New Roman"/>
          <w:sz w:val="24"/>
          <w:szCs w:val="24"/>
        </w:rPr>
        <w:t>: индивидуальная работа.</w:t>
      </w:r>
    </w:p>
    <w:p w:rsidR="000C2805" w:rsidRPr="00521BF0" w:rsidRDefault="000C2805" w:rsidP="000C2805">
      <w:pPr>
        <w:rPr>
          <w:rFonts w:ascii="Times New Roman" w:hAnsi="Times New Roman" w:cs="Times New Roman"/>
          <w:sz w:val="24"/>
          <w:szCs w:val="24"/>
        </w:rPr>
      </w:pPr>
    </w:p>
    <w:p w:rsidR="000C2805" w:rsidRPr="000C2805" w:rsidRDefault="000C2805" w:rsidP="000C2805">
      <w:pPr>
        <w:rPr>
          <w:rFonts w:ascii="Times New Roman" w:hAnsi="Times New Roman" w:cs="Times New Roman"/>
          <w:b/>
          <w:sz w:val="24"/>
          <w:szCs w:val="24"/>
        </w:rPr>
      </w:pPr>
      <w:r w:rsidRPr="000C28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Ход урока:</w:t>
      </w:r>
    </w:p>
    <w:tbl>
      <w:tblPr>
        <w:tblW w:w="0" w:type="auto"/>
        <w:tblInd w:w="-441" w:type="dxa"/>
        <w:tblLayout w:type="fixed"/>
        <w:tblLook w:val="04A0"/>
      </w:tblPr>
      <w:tblGrid>
        <w:gridCol w:w="2921"/>
        <w:gridCol w:w="5812"/>
        <w:gridCol w:w="6485"/>
      </w:tblGrid>
      <w:tr w:rsidR="000C2805" w:rsidRPr="00521BF0" w:rsidTr="001D7C79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Pr="00521BF0" w:rsidRDefault="000C2805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Pr="00521BF0" w:rsidRDefault="000C2805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05" w:rsidRPr="00521BF0" w:rsidRDefault="000C2805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t>ФУУД у учащихся</w:t>
            </w:r>
          </w:p>
        </w:tc>
      </w:tr>
      <w:tr w:rsidR="000C2805" w:rsidRPr="00521BF0" w:rsidTr="001D7C79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E85" w:rsidRPr="00416E85" w:rsidRDefault="00416E85" w:rsidP="00416E8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урок </w:t>
            </w:r>
          </w:p>
          <w:p w:rsidR="000C2805" w:rsidRPr="000C2805" w:rsidRDefault="000C2805" w:rsidP="000C2805">
            <w:pPr>
              <w:pStyle w:val="a3"/>
              <w:numPr>
                <w:ilvl w:val="0"/>
                <w:numId w:val="6"/>
              </w:numPr>
              <w:ind w:left="583" w:hanging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(3 мин.)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Pr="00521BF0" w:rsidRDefault="000C2805" w:rsidP="000C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материала к уроку.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0C2805" w:rsidRPr="00521BF0" w:rsidTr="001D7C79">
        <w:trPr>
          <w:trHeight w:val="63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Pr="00521BF0" w:rsidRDefault="000C2805" w:rsidP="000C2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</w:t>
            </w: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Pr="000C2805" w:rsidRDefault="000C2805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AD60F6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педагогом темы урока. 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Скажите ребята, 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вы 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сказки?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Отгадайте загадку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 самостоятельно сформулировать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нашего урока.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Я от бабушки ушёл,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 дедушки ушёл.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тебя, заяц,</w:t>
            </w:r>
          </w:p>
          <w:p w:rsidR="00AD60F6" w:rsidRDefault="00AD60F6" w:rsidP="00AD6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подавно уйду.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дети любят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рассматривать рисунки в книгах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даже взрослые.</w:t>
            </w:r>
          </w:p>
          <w:p w:rsidR="00AD60F6" w:rsidRPr="001D5DE5" w:rsidRDefault="00AD60F6" w:rsidP="00AD60F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рисую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рисунки для книг, называют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иллюстраторами</w:t>
            </w:r>
            <w:r w:rsidRPr="00AD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D60F6" w:rsidRDefault="00AD60F6" w:rsidP="0027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и вы будете художниками иллюстраторами. 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сначала давайте посмотрим, </w:t>
            </w:r>
            <w:proofErr w:type="gramStart"/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gramEnd"/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 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7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правились с </w:t>
            </w:r>
            <w:r w:rsidRPr="00A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этой задачей художники. </w:t>
            </w:r>
            <w:r w:rsidR="0027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Посмотрите внимательно на картинки и  назовите эту сказку. </w:t>
            </w:r>
          </w:p>
          <w:p w:rsidR="00270001" w:rsidRDefault="00270001" w:rsidP="0027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теперь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же там были главные герои, и кто из них является положительным, а кто отрицательным. </w:t>
            </w:r>
          </w:p>
          <w:p w:rsidR="000C2805" w:rsidRDefault="005D15A4" w:rsidP="00A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270001" w:rsidRPr="00521BF0" w:rsidRDefault="00270001" w:rsidP="00A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данный слайд, здесь изображен знаменитый иллюстратор русских народных сказок. Зовут его Юрий Алексеевич Васнецов.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7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Васнецова мир сказки — это мир счастья, где нет ни жестокости, ни зависти и где добро всегда торжествует над злом. Поэтому все его герои — храбрый петух, робкий заяц, смешной козлёнок, неуклюжий и добродушный медведь, весёлый кот, даже лютый волк и плутоватая лиса — вызывают симпатию зрителей. Вслед за художником мы входим в сказочную страну добра и красоты.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 на его иллюстрации.</w:t>
            </w:r>
          </w:p>
          <w:p w:rsidR="005D15A4" w:rsidRDefault="00270001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 презентации.</w:t>
            </w:r>
          </w:p>
          <w:p w:rsidR="00ED5D91" w:rsidRDefault="00ED5D91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A4" w:rsidRDefault="005D15A4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A4" w:rsidRPr="00521BF0" w:rsidRDefault="005D15A4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Дети учатся выражать свои мысли, чувства.</w:t>
            </w: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Ученики определяют тему и учебные задачи урока.</w:t>
            </w:r>
          </w:p>
          <w:p w:rsidR="00AD60F6" w:rsidRDefault="00AD60F6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F6" w:rsidRDefault="00AD60F6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F6" w:rsidRDefault="00AD60F6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A4" w:rsidRPr="00521BF0" w:rsidRDefault="005D15A4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сказки, их сюжеты</w:t>
            </w:r>
            <w:r w:rsidR="00AD6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 этих сказок. Определяю</w:t>
            </w:r>
            <w:r w:rsidR="00AD6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и отрицательного персонажа.</w:t>
            </w:r>
          </w:p>
        </w:tc>
      </w:tr>
      <w:tr w:rsidR="000C2805" w:rsidRPr="00521BF0" w:rsidTr="001D7C79">
        <w:tc>
          <w:tcPr>
            <w:tcW w:w="1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05" w:rsidRDefault="000C2805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ED5D91" w:rsidRPr="001D5DE5" w:rsidRDefault="00ED5D91" w:rsidP="00ED5D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ручки</w:t>
            </w:r>
          </w:p>
          <w:p w:rsidR="00ED5D91" w:rsidRPr="001D5DE5" w:rsidRDefault="00ED5D91" w:rsidP="00ED5D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кверху поднимаем, 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потом их отпускаем.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потом их развернем</w:t>
            </w:r>
            <w:proofErr w:type="gramStart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себе скорей прижмем.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потом быстрей, быстрей</w:t>
            </w:r>
            <w:proofErr w:type="gramStart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</w:t>
            </w:r>
            <w:proofErr w:type="gramEnd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лопай, хлопай веселей.</w:t>
            </w:r>
          </w:p>
          <w:p w:rsidR="00ED5D91" w:rsidRPr="00521BF0" w:rsidRDefault="00ED5D91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05" w:rsidRPr="00521BF0" w:rsidTr="001D7C79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Pr="00ED5D91" w:rsidRDefault="000C2805" w:rsidP="007F1C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 урока. </w:t>
            </w:r>
            <w:r w:rsidR="007F1CDB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ED5D91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Прежде, чем начать рисовать иллюстрацию сказки. Нам необходимо ее вспомнить. Все вы ее уже знаете. От кого он убежал? Кто же первым встретился колобку? Какую песенку спел ему Колобок?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Я колобок, колобок!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амбару </w:t>
            </w:r>
            <w:proofErr w:type="gramStart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метён</w:t>
            </w:r>
            <w:proofErr w:type="gramEnd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сусечкам</w:t>
            </w:r>
            <w:proofErr w:type="spellEnd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скребён</w:t>
            </w:r>
            <w:proofErr w:type="spellEnd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сметане </w:t>
            </w:r>
            <w:proofErr w:type="gramStart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мешён</w:t>
            </w:r>
            <w:proofErr w:type="gramEnd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печку сажён,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окошке </w:t>
            </w:r>
            <w:proofErr w:type="gramStart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стужён</w:t>
            </w:r>
            <w:proofErr w:type="gramEnd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5D91" w:rsidRPr="001D5DE5" w:rsidRDefault="00ED5D91" w:rsidP="00ED5D9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Я от дедушки ушёл,</w:t>
            </w:r>
          </w:p>
          <w:p w:rsidR="00ED5D91" w:rsidRDefault="00ED5D91" w:rsidP="00ED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Я от бабушки ушёл, от тебя, зайца, не хитро уйти.</w:t>
            </w:r>
          </w:p>
          <w:p w:rsidR="00416E85" w:rsidRDefault="00416E85" w:rsidP="00ED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встретился вторым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D5D91" w:rsidRPr="007F1CDB" w:rsidRDefault="007F1CDB" w:rsidP="00ED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Загадки:</w:t>
            </w:r>
          </w:p>
          <w:p w:rsidR="00ED5D91" w:rsidRPr="001D5DE5" w:rsidRDefault="007F1CDB" w:rsidP="007F1CD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      </w:t>
            </w:r>
            <w:r w:rsidR="00ED5D91"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Живу в лесу и на лугу,</w:t>
            </w:r>
          </w:p>
          <w:p w:rsidR="00ED5D91" w:rsidRPr="001D5DE5" w:rsidRDefault="00ED5D91" w:rsidP="00ED5D91">
            <w:pPr>
              <w:spacing w:after="0" w:line="240" w:lineRule="auto"/>
              <w:ind w:firstLine="548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Я порчу в огороде грядки</w:t>
            </w:r>
          </w:p>
          <w:p w:rsidR="00ED5D91" w:rsidRPr="001D5DE5" w:rsidRDefault="00ED5D91" w:rsidP="00ED5D91">
            <w:pPr>
              <w:spacing w:after="0" w:line="240" w:lineRule="auto"/>
              <w:ind w:firstLine="548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и удираю без оглядки.</w:t>
            </w:r>
          </w:p>
          <w:p w:rsidR="00ED5D91" w:rsidRPr="001D5DE5" w:rsidRDefault="00ED5D91" w:rsidP="00ED5D91">
            <w:pPr>
              <w:spacing w:after="0" w:line="240" w:lineRule="auto"/>
              <w:ind w:firstLine="548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из зверей</w:t>
            </w:r>
          </w:p>
          <w:p w:rsidR="00ED5D91" w:rsidRPr="001D5DE5" w:rsidRDefault="00ED5D91" w:rsidP="00ED5D91">
            <w:pPr>
              <w:spacing w:after="0" w:line="240" w:lineRule="auto"/>
              <w:ind w:firstLine="548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хвост пушистей</w:t>
            </w:r>
          </w:p>
          <w:p w:rsidR="00ED5D91" w:rsidRPr="001D5DE5" w:rsidRDefault="00ED5D91" w:rsidP="00ED5D91">
            <w:pPr>
              <w:spacing w:after="0" w:line="240" w:lineRule="auto"/>
              <w:ind w:firstLine="548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и длинней? </w:t>
            </w:r>
          </w:p>
          <w:p w:rsidR="00ED5D91" w:rsidRPr="001D5DE5" w:rsidRDefault="00ED5D91" w:rsidP="00ED5D9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ходит без дороги</w:t>
            </w:r>
            <w:proofErr w:type="gramStart"/>
            <w:r w:rsidRPr="001D5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озле сосен и берёз,</w:t>
            </w:r>
            <w:r w:rsidRPr="001D5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А зимой он спит в берлоге,</w:t>
            </w:r>
            <w:r w:rsidRPr="001D5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мороза прячет нос</w:t>
            </w:r>
          </w:p>
          <w:p w:rsidR="000C2805" w:rsidRPr="00ED5D91" w:rsidRDefault="00ED5D91" w:rsidP="00ED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время по лесу он рыщет,</w:t>
            </w:r>
            <w:r w:rsidRPr="001D5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Он в кустах кого-то ищет.</w:t>
            </w:r>
            <w:r w:rsidRPr="001D5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Он из кустов зубами щелк,</w:t>
            </w:r>
            <w:r w:rsidRPr="001D5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скажите это - …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деятельность учащихся</w:t>
            </w: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05" w:rsidRPr="00521BF0" w:rsidTr="001D7C79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805" w:rsidRDefault="000C2805" w:rsidP="001D7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CDB" w:rsidRPr="00521BF0" w:rsidRDefault="007F1CDB" w:rsidP="007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ребята, скоро у вас первый урок закончится и будет перемена. Скажите, с чем вы познакомились</w:t>
            </w:r>
            <w:r w:rsidR="00416E85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16E85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</w:t>
            </w:r>
            <w:proofErr w:type="gramStart"/>
            <w:r w:rsidR="00416E85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gramEnd"/>
            <w:r w:rsidR="00416E8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рисует для книжек?</w:t>
            </w: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DB" w:rsidRDefault="007F1CD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7F1CDB" w:rsidRPr="00521BF0" w:rsidRDefault="007F1CD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художника иллюстратора. Объясняют кто такой иллюстратор.</w:t>
            </w: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Pr="00521BF0" w:rsidRDefault="000C280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805" w:rsidRPr="00521BF0" w:rsidTr="007040BB">
        <w:trPr>
          <w:trHeight w:val="654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2805" w:rsidRDefault="000C2805" w:rsidP="001D7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416E85" w:rsidRDefault="000C2805" w:rsidP="001D7C7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  <w:p w:rsidR="00416E85" w:rsidRPr="00416E85" w:rsidRDefault="00416E85" w:rsidP="004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Pr="00416E85" w:rsidRDefault="00416E85" w:rsidP="004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4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5" w:rsidRDefault="00416E85" w:rsidP="0041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85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урок</w:t>
            </w:r>
          </w:p>
          <w:p w:rsidR="00A7574C" w:rsidRPr="00A7574C" w:rsidRDefault="00A7574C" w:rsidP="0041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материала. </w:t>
            </w:r>
            <w:r w:rsidRPr="00A7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детьми предстоящей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(2 мин.)</w:t>
            </w:r>
          </w:p>
          <w:p w:rsidR="00A7574C" w:rsidRDefault="00A7574C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A7574C" w:rsidRDefault="00A7574C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Pr="00A7574C" w:rsidRDefault="007040BB" w:rsidP="0041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2805" w:rsidRDefault="007F1CD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 как же вам интересен сегодняшний урок. Кому интересно громко хлопайте в ладоши.</w:t>
            </w: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вспомнили сказку «Колобок».</w:t>
            </w: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Назвали его основных героев. Сейчас вам предстоит самим стать художниками иллюстраторами.</w:t>
            </w: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и самостоятельно выберите сюжет из данной  сказки.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нарисовать героев с кем встретился колобок.</w:t>
            </w:r>
          </w:p>
          <w:p w:rsidR="00416E85" w:rsidRDefault="00A7574C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Продумайте изображение своего сюжета.</w:t>
            </w: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Pr="00521BF0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805" w:rsidRDefault="007F1CD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Хлопают в ладоши. </w:t>
            </w: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5" w:rsidRPr="00521BF0" w:rsidRDefault="00416E85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презентацию, где  изображена последовательность выполнения рисунка и главных героев.</w:t>
            </w:r>
          </w:p>
        </w:tc>
      </w:tr>
      <w:tr w:rsidR="007040BB" w:rsidRPr="00521BF0" w:rsidTr="007040BB">
        <w:trPr>
          <w:trHeight w:val="2643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работа. (20 мин.)</w:t>
            </w: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Pr="00521BF0" w:rsidRDefault="007040BB" w:rsidP="0041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рисунок самостоятельно. Педагог  играет роль помощника, наставника. Во время урока ведется индивидуально-групповая работа.</w:t>
            </w: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B" w:rsidRPr="00521BF0" w:rsidTr="007040BB">
        <w:trPr>
          <w:trHeight w:val="2743"/>
        </w:trPr>
        <w:tc>
          <w:tcPr>
            <w:tcW w:w="15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мин.)</w:t>
            </w:r>
          </w:p>
          <w:p w:rsidR="007040BB" w:rsidRPr="001D5DE5" w:rsidRDefault="007040BB" w:rsidP="007040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ручки</w:t>
            </w:r>
          </w:p>
          <w:p w:rsidR="007040BB" w:rsidRPr="001D5DE5" w:rsidRDefault="007040BB" w:rsidP="007040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кверху поднимаем, 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потом их отпускаем.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потом их развернем</w:t>
            </w:r>
            <w:proofErr w:type="gramStart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себе скорей прижмем.</w:t>
            </w:r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потом быстрей, быстрей</w:t>
            </w:r>
            <w:proofErr w:type="gramStart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</w:t>
            </w:r>
            <w:proofErr w:type="gramEnd"/>
            <w:r w:rsidRPr="001D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лопай, хлопай веселей.</w:t>
            </w: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B" w:rsidRPr="00521BF0" w:rsidTr="007040BB">
        <w:trPr>
          <w:trHeight w:val="705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 урока (4 мин.)</w:t>
            </w: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(2 мин.)</w:t>
            </w: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0BB" w:rsidRDefault="007040BB" w:rsidP="00416E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0BB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заканчивают иллюстрации. Проводится мини просмотр. Каждый рассказывает, почему он выбрал именно этого персонажа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именно этот сюжет. </w:t>
            </w:r>
          </w:p>
          <w:p w:rsidR="007040BB" w:rsidRPr="007040BB" w:rsidRDefault="007040BB" w:rsidP="0070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7040BB" w:rsidP="0070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узнаем, как вам</w:t>
            </w:r>
            <w:r w:rsidR="007040BB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понравился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Сейчас, кто остался довольным хлопайте в ладоши. А теперь кому было грустно,  топайте  ногами.</w:t>
            </w:r>
          </w:p>
          <w:p w:rsidR="00E46190" w:rsidRPr="007040BB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ребята. Сегодня вы стали настоящими иллюстраторами. И у всех получились замечательные сюжеты из сказки «Колобок». А теперь приберите свое рабочее место.  Урок закончен. До свидания!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90" w:rsidRDefault="007040BB" w:rsidP="001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обсуждают работы, отвечают на вопросы.</w:t>
            </w:r>
          </w:p>
          <w:p w:rsidR="00E46190" w:rsidRP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90" w:rsidRP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90" w:rsidRP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хлопают в ладоши, а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топает ногами.</w:t>
            </w:r>
          </w:p>
          <w:p w:rsidR="00E46190" w:rsidRP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BB" w:rsidRPr="00E46190" w:rsidRDefault="00E46190" w:rsidP="00E4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убирают рабочие места, прощаются с педагогом.</w:t>
            </w:r>
          </w:p>
        </w:tc>
      </w:tr>
    </w:tbl>
    <w:p w:rsidR="000C2805" w:rsidRDefault="00E46190" w:rsidP="00271651">
      <w:pPr>
        <w:rPr>
          <w:rFonts w:ascii="Times New Roman" w:hAnsi="Times New Roman" w:cs="Times New Roman"/>
          <w:b/>
          <w:sz w:val="24"/>
          <w:szCs w:val="24"/>
        </w:rPr>
      </w:pPr>
      <w:r w:rsidRPr="00E46190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87A3B" w:rsidRPr="00521BF0" w:rsidRDefault="00587A3B" w:rsidP="00587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1BF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521BF0">
        <w:rPr>
          <w:rFonts w:ascii="Times New Roman" w:hAnsi="Times New Roman" w:cs="Times New Roman"/>
          <w:sz w:val="24"/>
          <w:szCs w:val="24"/>
        </w:rPr>
        <w:t xml:space="preserve"> Н. Ю. Путь к развитию творчества. // Дошкольное воспита</w:t>
      </w:r>
      <w:r w:rsidR="00C73706">
        <w:rPr>
          <w:rFonts w:ascii="Times New Roman" w:hAnsi="Times New Roman" w:cs="Times New Roman"/>
          <w:sz w:val="24"/>
          <w:szCs w:val="24"/>
        </w:rPr>
        <w:t>ние. - 1982. - № 11. - С. 32-38;</w:t>
      </w:r>
    </w:p>
    <w:p w:rsidR="00E46190" w:rsidRDefault="00587A3B" w:rsidP="00587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A3B">
        <w:rPr>
          <w:rFonts w:ascii="Times New Roman" w:hAnsi="Times New Roman" w:cs="Times New Roman"/>
          <w:sz w:val="24"/>
          <w:szCs w:val="24"/>
        </w:rPr>
        <w:t>Русская народная сказка «Колобок»</w:t>
      </w:r>
      <w:r w:rsidR="00C73706">
        <w:rPr>
          <w:rFonts w:ascii="Times New Roman" w:hAnsi="Times New Roman" w:cs="Times New Roman"/>
          <w:sz w:val="24"/>
          <w:szCs w:val="24"/>
        </w:rPr>
        <w:t>;</w:t>
      </w:r>
    </w:p>
    <w:p w:rsidR="00C73706" w:rsidRPr="00C73706" w:rsidRDefault="00C73706" w:rsidP="00C7370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C73706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587A3B" w:rsidRPr="00C73706" w:rsidRDefault="00C73706" w:rsidP="00C737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3706">
        <w:rPr>
          <w:rFonts w:ascii="Times New Roman" w:hAnsi="Times New Roman" w:cs="Times New Roman"/>
          <w:sz w:val="24"/>
          <w:szCs w:val="24"/>
        </w:rPr>
        <w:t>http://nsportal.ru/detskiy-sad/raznoe/2014/02/18/kartoteka-fizminutok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7A3B" w:rsidRPr="00C73706" w:rsidSect="001C6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1">
    <w:nsid w:val="104B47F9"/>
    <w:multiLevelType w:val="hybridMultilevel"/>
    <w:tmpl w:val="8C24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261D"/>
    <w:multiLevelType w:val="hybridMultilevel"/>
    <w:tmpl w:val="E494BA2A"/>
    <w:lvl w:ilvl="0" w:tplc="974A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15203"/>
    <w:multiLevelType w:val="hybridMultilevel"/>
    <w:tmpl w:val="38E6333A"/>
    <w:lvl w:ilvl="0" w:tplc="B42ED9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1B02"/>
    <w:multiLevelType w:val="hybridMultilevel"/>
    <w:tmpl w:val="B4CA4C1E"/>
    <w:lvl w:ilvl="0" w:tplc="FC9A6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735945"/>
    <w:multiLevelType w:val="hybridMultilevel"/>
    <w:tmpl w:val="0F36D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26EA1"/>
    <w:multiLevelType w:val="hybridMultilevel"/>
    <w:tmpl w:val="8CFC28EE"/>
    <w:lvl w:ilvl="0" w:tplc="508C5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651"/>
    <w:rsid w:val="000C2805"/>
    <w:rsid w:val="00181312"/>
    <w:rsid w:val="001C6EF5"/>
    <w:rsid w:val="00270001"/>
    <w:rsid w:val="00271651"/>
    <w:rsid w:val="00416E85"/>
    <w:rsid w:val="004346EE"/>
    <w:rsid w:val="00587A3B"/>
    <w:rsid w:val="0059722A"/>
    <w:rsid w:val="005D15A4"/>
    <w:rsid w:val="006E5E29"/>
    <w:rsid w:val="007040BB"/>
    <w:rsid w:val="007F1CDB"/>
    <w:rsid w:val="00A7574C"/>
    <w:rsid w:val="00AD60F6"/>
    <w:rsid w:val="00C73706"/>
    <w:rsid w:val="00E12F0F"/>
    <w:rsid w:val="00E46190"/>
    <w:rsid w:val="00E70F42"/>
    <w:rsid w:val="00E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2014-11-23T17:24:00Z</dcterms:created>
  <dcterms:modified xsi:type="dcterms:W3CDTF">2014-11-24T05:26:00Z</dcterms:modified>
</cp:coreProperties>
</file>